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C7113" w14:textId="77777777" w:rsidR="00771439" w:rsidRDefault="00771439" w:rsidP="0016134B">
      <w:pPr>
        <w:jc w:val="center"/>
        <w:rPr>
          <w:rFonts w:ascii="Arial Narrow" w:hAnsi="Arial Narrow" w:cs="Arial Narrow"/>
          <w:b/>
          <w:bCs/>
        </w:rPr>
      </w:pPr>
      <w:r w:rsidRPr="006E62E5">
        <w:rPr>
          <w:rFonts w:ascii="Arial Narrow" w:hAnsi="Arial Narrow" w:cs="Arial Narrow"/>
          <w:b/>
          <w:bCs/>
        </w:rPr>
        <w:t>PONUDBENI LIST</w:t>
      </w:r>
    </w:p>
    <w:p w14:paraId="02FC7114" w14:textId="77777777" w:rsidR="0079364B" w:rsidRPr="006E62E5" w:rsidRDefault="0079364B" w:rsidP="0016134B">
      <w:pPr>
        <w:jc w:val="center"/>
        <w:rPr>
          <w:rFonts w:ascii="Arial Narrow" w:hAnsi="Arial Narrow" w:cs="Arial Narrow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836"/>
        <w:gridCol w:w="298"/>
        <w:gridCol w:w="2077"/>
        <w:gridCol w:w="3026"/>
      </w:tblGrid>
      <w:tr w:rsidR="00BD5741" w:rsidRPr="0079364B" w14:paraId="02FC7118" w14:textId="77777777" w:rsidTr="003C1776">
        <w:trPr>
          <w:trHeight w:val="733"/>
        </w:trPr>
        <w:tc>
          <w:tcPr>
            <w:tcW w:w="4027" w:type="dxa"/>
            <w:gridSpan w:val="2"/>
            <w:vAlign w:val="center"/>
          </w:tcPr>
          <w:p w14:paraId="02FC7115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I SJEDIŠTE NARUČITELJA:</w:t>
            </w:r>
          </w:p>
        </w:tc>
        <w:tc>
          <w:tcPr>
            <w:tcW w:w="5401" w:type="dxa"/>
            <w:gridSpan w:val="3"/>
            <w:vAlign w:val="center"/>
          </w:tcPr>
          <w:p w14:paraId="02FC7116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KLINIKA ZA PSIHIJATRIJU VRAPČE, </w:t>
            </w:r>
          </w:p>
          <w:p w14:paraId="7AB60B0E" w14:textId="77777777" w:rsidR="00BD574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Bolnička cesta 32, 10090 Zagreb</w:t>
            </w:r>
          </w:p>
          <w:p w14:paraId="02FC7117" w14:textId="006E2CCD" w:rsidR="00FB0A65" w:rsidRPr="0079364B" w:rsidRDefault="00FB0A65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OIB: </w:t>
            </w:r>
            <w:r w:rsidRPr="00FB0A65">
              <w:rPr>
                <w:rFonts w:ascii="Arial Narrow" w:hAnsi="Arial Narrow"/>
                <w:b/>
                <w:sz w:val="22"/>
                <w:szCs w:val="22"/>
              </w:rPr>
              <w:t>86937855002</w:t>
            </w:r>
          </w:p>
        </w:tc>
      </w:tr>
      <w:tr w:rsidR="00E122D6" w:rsidRPr="0079364B" w14:paraId="02FC711B" w14:textId="77777777" w:rsidTr="003C1776">
        <w:trPr>
          <w:trHeight w:val="534"/>
        </w:trPr>
        <w:tc>
          <w:tcPr>
            <w:tcW w:w="4027" w:type="dxa"/>
            <w:gridSpan w:val="2"/>
            <w:vAlign w:val="center"/>
          </w:tcPr>
          <w:p w14:paraId="02FC7119" w14:textId="77777777" w:rsidR="00E122D6" w:rsidRPr="000D2711" w:rsidRDefault="00E122D6" w:rsidP="00E122D6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Naziv predmeta nabave:</w:t>
            </w:r>
          </w:p>
        </w:tc>
        <w:tc>
          <w:tcPr>
            <w:tcW w:w="5401" w:type="dxa"/>
            <w:gridSpan w:val="3"/>
            <w:vAlign w:val="center"/>
          </w:tcPr>
          <w:p w14:paraId="02FC711A" w14:textId="6BCAB045" w:rsidR="00E122D6" w:rsidRPr="00865924" w:rsidRDefault="008C47DE" w:rsidP="00FB0A6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bookmarkStart w:id="0" w:name="_GoBack"/>
            <w:r w:rsidRPr="00865924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Troškovi organizacije međunarodne konferencije/foruma za projekt D(r)uga priča </w:t>
            </w:r>
            <w:bookmarkEnd w:id="0"/>
          </w:p>
        </w:tc>
      </w:tr>
      <w:tr w:rsidR="00E122D6" w:rsidRPr="0079364B" w14:paraId="02FC711E" w14:textId="77777777" w:rsidTr="003C1776">
        <w:trPr>
          <w:trHeight w:val="429"/>
        </w:trPr>
        <w:tc>
          <w:tcPr>
            <w:tcW w:w="4027" w:type="dxa"/>
            <w:gridSpan w:val="2"/>
            <w:tcBorders>
              <w:bottom w:val="single" w:sz="12" w:space="0" w:color="auto"/>
            </w:tcBorders>
            <w:vAlign w:val="center"/>
          </w:tcPr>
          <w:p w14:paraId="02FC711C" w14:textId="77777777" w:rsidR="00E122D6" w:rsidRPr="000D2711" w:rsidRDefault="00E122D6" w:rsidP="00E122D6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Evidencijski broj nabave:</w:t>
            </w:r>
          </w:p>
        </w:tc>
        <w:tc>
          <w:tcPr>
            <w:tcW w:w="5401" w:type="dxa"/>
            <w:gridSpan w:val="3"/>
            <w:tcBorders>
              <w:bottom w:val="single" w:sz="12" w:space="0" w:color="auto"/>
            </w:tcBorders>
            <w:vAlign w:val="center"/>
          </w:tcPr>
          <w:p w14:paraId="02FC711D" w14:textId="4CD104BB" w:rsidR="00E122D6" w:rsidRPr="000D2711" w:rsidRDefault="008C47DE" w:rsidP="00803772">
            <w:pPr>
              <w:rPr>
                <w:rFonts w:ascii="Arial Narrow" w:hAnsi="Arial Narrow" w:cs="Arial Narrow"/>
                <w:b/>
                <w:bCs/>
              </w:rPr>
            </w:pPr>
            <w:r w:rsidRPr="008C47DE">
              <w:rPr>
                <w:rFonts w:ascii="Arial Narrow" w:hAnsi="Arial Narrow" w:cs="Arial Narrow"/>
                <w:b/>
                <w:bCs/>
              </w:rPr>
              <w:t>JNU 36/26</w:t>
            </w:r>
          </w:p>
        </w:tc>
      </w:tr>
      <w:tr w:rsidR="00BD5741" w:rsidRPr="0079364B" w14:paraId="02FC7122" w14:textId="77777777" w:rsidTr="003C1776">
        <w:tc>
          <w:tcPr>
            <w:tcW w:w="4027" w:type="dxa"/>
            <w:gridSpan w:val="2"/>
            <w:vAlign w:val="center"/>
          </w:tcPr>
          <w:p w14:paraId="02FC711F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FC7120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I SJEDIŠTE PONUDITELJA:</w:t>
            </w:r>
          </w:p>
        </w:tc>
        <w:tc>
          <w:tcPr>
            <w:tcW w:w="5401" w:type="dxa"/>
            <w:gridSpan w:val="3"/>
            <w:vAlign w:val="center"/>
          </w:tcPr>
          <w:p w14:paraId="02FC7121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26" w14:textId="77777777" w:rsidTr="003C1776">
        <w:tc>
          <w:tcPr>
            <w:tcW w:w="4027" w:type="dxa"/>
            <w:gridSpan w:val="2"/>
            <w:vAlign w:val="center"/>
          </w:tcPr>
          <w:p w14:paraId="02FC7123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FC7124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ADRESA PONUDITELJA:</w:t>
            </w:r>
          </w:p>
        </w:tc>
        <w:tc>
          <w:tcPr>
            <w:tcW w:w="5401" w:type="dxa"/>
            <w:gridSpan w:val="3"/>
          </w:tcPr>
          <w:p w14:paraId="02FC7125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2A" w14:textId="77777777" w:rsidTr="003C1776">
        <w:trPr>
          <w:trHeight w:val="550"/>
        </w:trPr>
        <w:tc>
          <w:tcPr>
            <w:tcW w:w="4027" w:type="dxa"/>
            <w:gridSpan w:val="2"/>
            <w:vAlign w:val="center"/>
          </w:tcPr>
          <w:p w14:paraId="02FC7127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FC7128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OIB:</w:t>
            </w:r>
          </w:p>
        </w:tc>
        <w:tc>
          <w:tcPr>
            <w:tcW w:w="5401" w:type="dxa"/>
            <w:gridSpan w:val="3"/>
          </w:tcPr>
          <w:p w14:paraId="02FC7129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2F" w14:textId="77777777" w:rsidTr="003C1776">
        <w:tc>
          <w:tcPr>
            <w:tcW w:w="4027" w:type="dxa"/>
            <w:gridSpan w:val="2"/>
            <w:vAlign w:val="center"/>
          </w:tcPr>
          <w:p w14:paraId="02FC712B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FC712C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ŽIRO RAČUNA - IBAN:</w:t>
            </w:r>
          </w:p>
          <w:p w14:paraId="02FC712D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401" w:type="dxa"/>
            <w:gridSpan w:val="3"/>
          </w:tcPr>
          <w:p w14:paraId="02FC712E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33" w14:textId="77777777" w:rsidTr="003C1776">
        <w:tc>
          <w:tcPr>
            <w:tcW w:w="4027" w:type="dxa"/>
            <w:gridSpan w:val="2"/>
            <w:vAlign w:val="center"/>
          </w:tcPr>
          <w:p w14:paraId="02FC7130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NAVOD O TOME JE LI PONUDITELJ U SUSTAVU POREZA NA DODANU VRIJEDNOST:</w:t>
            </w:r>
          </w:p>
        </w:tc>
        <w:tc>
          <w:tcPr>
            <w:tcW w:w="2375" w:type="dxa"/>
            <w:gridSpan w:val="2"/>
            <w:vAlign w:val="center"/>
          </w:tcPr>
          <w:p w14:paraId="02FC7131" w14:textId="77777777" w:rsidR="00BD5741" w:rsidRPr="0079364B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3026" w:type="dxa"/>
            <w:vAlign w:val="center"/>
          </w:tcPr>
          <w:p w14:paraId="02FC7132" w14:textId="77777777" w:rsidR="00BD5741" w:rsidRPr="0079364B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NE</w:t>
            </w:r>
          </w:p>
        </w:tc>
      </w:tr>
      <w:tr w:rsidR="00BD5741" w:rsidRPr="0079364B" w14:paraId="02FC7137" w14:textId="77777777" w:rsidTr="003C1776">
        <w:tc>
          <w:tcPr>
            <w:tcW w:w="4027" w:type="dxa"/>
            <w:gridSpan w:val="2"/>
            <w:vAlign w:val="center"/>
          </w:tcPr>
          <w:p w14:paraId="02FC7134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FC7135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5401" w:type="dxa"/>
            <w:gridSpan w:val="3"/>
          </w:tcPr>
          <w:p w14:paraId="02FC7136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3B" w14:textId="77777777" w:rsidTr="003C1776">
        <w:tc>
          <w:tcPr>
            <w:tcW w:w="4027" w:type="dxa"/>
            <w:gridSpan w:val="2"/>
            <w:vAlign w:val="center"/>
          </w:tcPr>
          <w:p w14:paraId="02FC7138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FC7139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KONTAKTNA  e-mail ADRESA:</w:t>
            </w:r>
          </w:p>
        </w:tc>
        <w:tc>
          <w:tcPr>
            <w:tcW w:w="5401" w:type="dxa"/>
            <w:gridSpan w:val="3"/>
          </w:tcPr>
          <w:p w14:paraId="02FC713A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43" w14:textId="77777777" w:rsidTr="003C1776">
        <w:tc>
          <w:tcPr>
            <w:tcW w:w="4027" w:type="dxa"/>
            <w:gridSpan w:val="2"/>
            <w:vAlign w:val="center"/>
          </w:tcPr>
          <w:p w14:paraId="02FC7140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FC7141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TELEFONSKI BROJEVI PONUDITELJA:</w:t>
            </w:r>
          </w:p>
        </w:tc>
        <w:tc>
          <w:tcPr>
            <w:tcW w:w="5401" w:type="dxa"/>
            <w:gridSpan w:val="3"/>
          </w:tcPr>
          <w:p w14:paraId="02FC7142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47" w14:textId="77777777" w:rsidTr="003C1776">
        <w:tc>
          <w:tcPr>
            <w:tcW w:w="4027" w:type="dxa"/>
            <w:gridSpan w:val="2"/>
            <w:vAlign w:val="center"/>
          </w:tcPr>
          <w:p w14:paraId="02FC7144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FC7145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ZAKONSKI ZASTUPNIK (FUNKCIJA, IME, PREZIME I TITULA):</w:t>
            </w:r>
          </w:p>
        </w:tc>
        <w:tc>
          <w:tcPr>
            <w:tcW w:w="5401" w:type="dxa"/>
            <w:gridSpan w:val="3"/>
          </w:tcPr>
          <w:p w14:paraId="02FC7146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4A" w14:textId="77777777" w:rsidTr="003C1776">
        <w:trPr>
          <w:trHeight w:val="585"/>
        </w:trPr>
        <w:tc>
          <w:tcPr>
            <w:tcW w:w="4027" w:type="dxa"/>
            <w:gridSpan w:val="2"/>
            <w:vAlign w:val="center"/>
          </w:tcPr>
          <w:p w14:paraId="02FC7148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OSOBA ZA KONTAKT:</w:t>
            </w:r>
          </w:p>
        </w:tc>
        <w:tc>
          <w:tcPr>
            <w:tcW w:w="5401" w:type="dxa"/>
            <w:gridSpan w:val="3"/>
          </w:tcPr>
          <w:p w14:paraId="02FC7149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4C" w14:textId="77777777" w:rsidTr="003C1776">
        <w:tc>
          <w:tcPr>
            <w:tcW w:w="9428" w:type="dxa"/>
            <w:gridSpan w:val="5"/>
            <w:tcBorders>
              <w:left w:val="nil"/>
              <w:right w:val="nil"/>
            </w:tcBorders>
            <w:vAlign w:val="center"/>
          </w:tcPr>
          <w:p w14:paraId="02FC714B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960F2D" w:rsidRPr="0079364B" w14:paraId="02FC714F" w14:textId="77777777" w:rsidTr="003C1776">
        <w:trPr>
          <w:trHeight w:val="507"/>
        </w:trPr>
        <w:tc>
          <w:tcPr>
            <w:tcW w:w="3191" w:type="dxa"/>
            <w:vAlign w:val="center"/>
          </w:tcPr>
          <w:p w14:paraId="02FC714D" w14:textId="77777777" w:rsidR="00960F2D" w:rsidRPr="0079364B" w:rsidRDefault="00960F2D" w:rsidP="0079364B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BROJ </w:t>
            </w:r>
            <w:r w:rsidR="006E62E5"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PONUDE</w:t>
            </w:r>
          </w:p>
        </w:tc>
        <w:tc>
          <w:tcPr>
            <w:tcW w:w="6237" w:type="dxa"/>
            <w:gridSpan w:val="4"/>
            <w:vAlign w:val="center"/>
          </w:tcPr>
          <w:p w14:paraId="02FC714E" w14:textId="77777777" w:rsidR="00960F2D" w:rsidRPr="0079364B" w:rsidRDefault="00960F2D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9364B" w:rsidRPr="0079364B" w14:paraId="02FC7152" w14:textId="77777777" w:rsidTr="003C1776">
        <w:trPr>
          <w:trHeight w:val="507"/>
        </w:trPr>
        <w:tc>
          <w:tcPr>
            <w:tcW w:w="3191" w:type="dxa"/>
            <w:vAlign w:val="center"/>
          </w:tcPr>
          <w:p w14:paraId="02FC7150" w14:textId="77777777" w:rsidR="0079364B" w:rsidRPr="0079364B" w:rsidRDefault="0079364B" w:rsidP="0079364B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DATUM PONUDE</w:t>
            </w:r>
          </w:p>
        </w:tc>
        <w:tc>
          <w:tcPr>
            <w:tcW w:w="6237" w:type="dxa"/>
            <w:gridSpan w:val="4"/>
            <w:vAlign w:val="center"/>
          </w:tcPr>
          <w:p w14:paraId="02FC7151" w14:textId="77777777" w:rsidR="0079364B" w:rsidRPr="0079364B" w:rsidRDefault="0079364B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DD1C02" w:rsidRPr="0079364B" w14:paraId="02FC7156" w14:textId="77777777" w:rsidTr="003C1776">
        <w:trPr>
          <w:trHeight w:val="548"/>
        </w:trPr>
        <w:tc>
          <w:tcPr>
            <w:tcW w:w="3191" w:type="dxa"/>
            <w:vAlign w:val="center"/>
          </w:tcPr>
          <w:p w14:paraId="02FC7153" w14:textId="77777777" w:rsidR="00DD1C02" w:rsidRPr="0079364B" w:rsidRDefault="00DD1C02" w:rsidP="0012663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CIJENA PONUDE bez PDV-a</w:t>
            </w:r>
            <w:r w:rsidR="00AF2EEC"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34" w:type="dxa"/>
            <w:gridSpan w:val="2"/>
            <w:vAlign w:val="center"/>
          </w:tcPr>
          <w:p w14:paraId="02FC7154" w14:textId="77777777" w:rsidR="00DD1C02" w:rsidRPr="0079364B" w:rsidRDefault="00DD1C02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sz w:val="22"/>
                <w:szCs w:val="22"/>
              </w:rPr>
              <w:t>brojčano</w:t>
            </w:r>
          </w:p>
        </w:tc>
        <w:tc>
          <w:tcPr>
            <w:tcW w:w="5103" w:type="dxa"/>
            <w:gridSpan w:val="2"/>
          </w:tcPr>
          <w:p w14:paraId="02FC7155" w14:textId="77777777" w:rsidR="00DD1C02" w:rsidRPr="0079364B" w:rsidRDefault="00DD1C02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79364B" w14:paraId="02FC715A" w14:textId="77777777" w:rsidTr="003C1776">
        <w:trPr>
          <w:trHeight w:val="556"/>
        </w:trPr>
        <w:tc>
          <w:tcPr>
            <w:tcW w:w="3191" w:type="dxa"/>
            <w:vAlign w:val="center"/>
          </w:tcPr>
          <w:p w14:paraId="02FC7157" w14:textId="77777777" w:rsidR="00960F2D" w:rsidRPr="0079364B" w:rsidRDefault="00960F2D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PDV:</w:t>
            </w:r>
          </w:p>
        </w:tc>
        <w:tc>
          <w:tcPr>
            <w:tcW w:w="1134" w:type="dxa"/>
            <w:gridSpan w:val="2"/>
            <w:vAlign w:val="center"/>
          </w:tcPr>
          <w:p w14:paraId="02FC7158" w14:textId="77777777" w:rsidR="00960F2D" w:rsidRPr="0079364B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sz w:val="22"/>
                <w:szCs w:val="22"/>
              </w:rPr>
              <w:t>brojčano</w:t>
            </w:r>
          </w:p>
        </w:tc>
        <w:tc>
          <w:tcPr>
            <w:tcW w:w="5103" w:type="dxa"/>
            <w:gridSpan w:val="2"/>
          </w:tcPr>
          <w:p w14:paraId="02FC7159" w14:textId="77777777" w:rsidR="00960F2D" w:rsidRPr="0079364B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79364B" w14:paraId="02FC715E" w14:textId="77777777" w:rsidTr="003C1776">
        <w:trPr>
          <w:trHeight w:val="450"/>
        </w:trPr>
        <w:tc>
          <w:tcPr>
            <w:tcW w:w="3191" w:type="dxa"/>
            <w:vAlign w:val="center"/>
          </w:tcPr>
          <w:p w14:paraId="02FC715B" w14:textId="77777777" w:rsidR="00960F2D" w:rsidRPr="0079364B" w:rsidRDefault="00960F2D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UKUPNA CIJENA PONUDE:</w:t>
            </w:r>
          </w:p>
        </w:tc>
        <w:tc>
          <w:tcPr>
            <w:tcW w:w="1134" w:type="dxa"/>
            <w:gridSpan w:val="2"/>
            <w:vAlign w:val="center"/>
          </w:tcPr>
          <w:p w14:paraId="02FC715C" w14:textId="77777777" w:rsidR="00960F2D" w:rsidRPr="0079364B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sz w:val="22"/>
                <w:szCs w:val="22"/>
              </w:rPr>
              <w:t>brojčano</w:t>
            </w:r>
          </w:p>
        </w:tc>
        <w:tc>
          <w:tcPr>
            <w:tcW w:w="5103" w:type="dxa"/>
            <w:gridSpan w:val="2"/>
          </w:tcPr>
          <w:p w14:paraId="02FC715D" w14:textId="77777777" w:rsidR="00960F2D" w:rsidRPr="0079364B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79364B" w14:paraId="02FC7162" w14:textId="77777777" w:rsidTr="003C1776">
        <w:trPr>
          <w:trHeight w:val="526"/>
        </w:trPr>
        <w:tc>
          <w:tcPr>
            <w:tcW w:w="3191" w:type="dxa"/>
            <w:vAlign w:val="center"/>
          </w:tcPr>
          <w:p w14:paraId="02FC715F" w14:textId="77777777" w:rsidR="00960F2D" w:rsidRPr="0079364B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NAČIN I ROK PLAĆANJA</w:t>
            </w:r>
          </w:p>
        </w:tc>
        <w:tc>
          <w:tcPr>
            <w:tcW w:w="1134" w:type="dxa"/>
            <w:gridSpan w:val="2"/>
            <w:vAlign w:val="center"/>
          </w:tcPr>
          <w:p w14:paraId="02FC7160" w14:textId="77777777" w:rsidR="00960F2D" w:rsidRPr="0079364B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2FC7161" w14:textId="77777777" w:rsidR="00960F2D" w:rsidRPr="0079364B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79364B" w14:paraId="02FC7166" w14:textId="77777777" w:rsidTr="003C1776">
        <w:trPr>
          <w:trHeight w:val="550"/>
        </w:trPr>
        <w:tc>
          <w:tcPr>
            <w:tcW w:w="3191" w:type="dxa"/>
            <w:vAlign w:val="center"/>
          </w:tcPr>
          <w:p w14:paraId="02FC7163" w14:textId="77777777" w:rsidR="00960F2D" w:rsidRPr="0079364B" w:rsidRDefault="006E62E5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ROK IZVRŠENJA USLUGE</w:t>
            </w:r>
          </w:p>
        </w:tc>
        <w:tc>
          <w:tcPr>
            <w:tcW w:w="1134" w:type="dxa"/>
            <w:gridSpan w:val="2"/>
            <w:vAlign w:val="center"/>
          </w:tcPr>
          <w:p w14:paraId="02FC7164" w14:textId="77777777" w:rsidR="00960F2D" w:rsidRPr="0079364B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2FC7165" w14:textId="59C2E3D7" w:rsidR="00960F2D" w:rsidRPr="0079364B" w:rsidRDefault="008C47DE" w:rsidP="00803772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8C47DE">
              <w:rPr>
                <w:rFonts w:ascii="Arial Narrow" w:hAnsi="Arial Narrow" w:cs="Arial Narrow"/>
                <w:sz w:val="22"/>
                <w:szCs w:val="22"/>
              </w:rPr>
              <w:t>21.10.2026. do 23.10.2026.</w:t>
            </w:r>
          </w:p>
        </w:tc>
      </w:tr>
      <w:tr w:rsidR="006E62E5" w:rsidRPr="0079364B" w14:paraId="02FC716A" w14:textId="77777777" w:rsidTr="003C1776">
        <w:trPr>
          <w:trHeight w:val="630"/>
        </w:trPr>
        <w:tc>
          <w:tcPr>
            <w:tcW w:w="3191" w:type="dxa"/>
            <w:vAlign w:val="center"/>
          </w:tcPr>
          <w:p w14:paraId="02FC7167" w14:textId="77777777" w:rsidR="006E62E5" w:rsidRPr="0079364B" w:rsidRDefault="006E62E5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ROK VALJANOSTI PONUDE</w:t>
            </w:r>
          </w:p>
        </w:tc>
        <w:tc>
          <w:tcPr>
            <w:tcW w:w="1134" w:type="dxa"/>
            <w:gridSpan w:val="2"/>
            <w:vAlign w:val="center"/>
          </w:tcPr>
          <w:p w14:paraId="02FC7168" w14:textId="77777777" w:rsidR="006E62E5" w:rsidRPr="0079364B" w:rsidRDefault="006E62E5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2FC7169" w14:textId="482437E4" w:rsidR="006E62E5" w:rsidRPr="0079364B" w:rsidRDefault="00803772" w:rsidP="00803772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90</w:t>
            </w:r>
            <w:r w:rsidR="0020697E">
              <w:rPr>
                <w:rFonts w:ascii="Arial Narrow" w:hAnsi="Arial Narrow" w:cs="Arial Narrow"/>
                <w:sz w:val="22"/>
                <w:szCs w:val="22"/>
              </w:rPr>
              <w:t xml:space="preserve"> dana od dana isteka roka za dostavu ponude</w:t>
            </w:r>
          </w:p>
        </w:tc>
      </w:tr>
      <w:tr w:rsidR="00D72BF2" w:rsidRPr="0079364B" w14:paraId="3016E818" w14:textId="77777777" w:rsidTr="003C1776">
        <w:trPr>
          <w:trHeight w:val="630"/>
        </w:trPr>
        <w:tc>
          <w:tcPr>
            <w:tcW w:w="9428" w:type="dxa"/>
            <w:gridSpan w:val="5"/>
            <w:vAlign w:val="center"/>
          </w:tcPr>
          <w:p w14:paraId="4DAE3AE9" w14:textId="5EBEC198" w:rsidR="00D72BF2" w:rsidRPr="0079364B" w:rsidRDefault="00D72BF2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FA2E0A">
              <w:rPr>
                <w:rFonts w:ascii="Arial" w:eastAsia="SimSun" w:hAnsi="Arial" w:cs="Arial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02FC716B" w14:textId="77777777" w:rsidR="00D54417" w:rsidRPr="0079364B" w:rsidRDefault="00D54417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</w:p>
    <w:p w14:paraId="02FC716C" w14:textId="44443823" w:rsidR="00771439" w:rsidRPr="0079364B" w:rsidRDefault="00771439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="00142928">
        <w:rPr>
          <w:rFonts w:ascii="Arial Narrow" w:hAnsi="Arial Narrow" w:cs="Arial Narrow"/>
          <w:sz w:val="22"/>
          <w:szCs w:val="22"/>
        </w:rPr>
        <w:t xml:space="preserve">                                            </w:t>
      </w:r>
      <w:r w:rsidRPr="0079364B">
        <w:rPr>
          <w:rFonts w:ascii="Arial Narrow" w:hAnsi="Arial Narrow" w:cs="Arial Narrow"/>
          <w:sz w:val="22"/>
          <w:szCs w:val="22"/>
        </w:rPr>
        <w:tab/>
        <w:t>M.P.</w:t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</w:p>
    <w:p w14:paraId="02FC716D" w14:textId="43D0E303" w:rsidR="00771439" w:rsidRPr="0079364B" w:rsidRDefault="00771439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79364B">
        <w:rPr>
          <w:rFonts w:ascii="Arial Narrow" w:hAnsi="Arial Narrow" w:cs="Arial Narrow"/>
          <w:sz w:val="22"/>
          <w:szCs w:val="22"/>
        </w:rPr>
        <w:t>U ________</w:t>
      </w:r>
      <w:r w:rsidR="00FB0A65">
        <w:rPr>
          <w:rFonts w:ascii="Arial Narrow" w:hAnsi="Arial Narrow" w:cs="Arial Narrow"/>
          <w:sz w:val="22"/>
          <w:szCs w:val="22"/>
        </w:rPr>
        <w:t>________</w:t>
      </w:r>
      <w:r w:rsidRPr="0079364B">
        <w:rPr>
          <w:rFonts w:ascii="Arial Narrow" w:hAnsi="Arial Narrow" w:cs="Arial Narrow"/>
          <w:sz w:val="22"/>
          <w:szCs w:val="22"/>
        </w:rPr>
        <w:t>________</w:t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  <w:t>________________________________</w:t>
      </w:r>
    </w:p>
    <w:p w14:paraId="02FC716E" w14:textId="55535944" w:rsidR="00771439" w:rsidRPr="0079364B" w:rsidRDefault="00771439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 w:rsidRPr="0079364B">
        <w:rPr>
          <w:rFonts w:ascii="Arial Narrow" w:hAnsi="Arial Narrow" w:cs="Arial Narrow"/>
          <w:i/>
          <w:iCs/>
          <w:sz w:val="22"/>
          <w:szCs w:val="22"/>
        </w:rPr>
        <w:t>( mjesto i datum)</w:t>
      </w:r>
      <w:r w:rsidRPr="0079364B">
        <w:rPr>
          <w:rFonts w:ascii="Arial Narrow" w:hAnsi="Arial Narrow" w:cs="Arial Narrow"/>
          <w:i/>
          <w:iCs/>
          <w:sz w:val="22"/>
          <w:szCs w:val="22"/>
        </w:rPr>
        <w:tab/>
      </w:r>
      <w:r w:rsidRPr="0079364B">
        <w:rPr>
          <w:rFonts w:ascii="Arial Narrow" w:hAnsi="Arial Narrow" w:cs="Arial Narrow"/>
          <w:i/>
          <w:iCs/>
          <w:sz w:val="22"/>
          <w:szCs w:val="22"/>
        </w:rPr>
        <w:tab/>
      </w:r>
      <w:r w:rsidRPr="0079364B">
        <w:rPr>
          <w:rFonts w:ascii="Arial Narrow" w:hAnsi="Arial Narrow" w:cs="Arial Narrow"/>
          <w:i/>
          <w:iCs/>
          <w:sz w:val="22"/>
          <w:szCs w:val="22"/>
        </w:rPr>
        <w:tab/>
      </w:r>
      <w:r w:rsidRPr="0079364B">
        <w:rPr>
          <w:rFonts w:ascii="Arial Narrow" w:hAnsi="Arial Narrow" w:cs="Arial Narrow"/>
          <w:i/>
          <w:iCs/>
          <w:sz w:val="22"/>
          <w:szCs w:val="22"/>
        </w:rPr>
        <w:tab/>
      </w:r>
      <w:r w:rsidR="00FB0A65">
        <w:rPr>
          <w:rFonts w:ascii="Arial Narrow" w:hAnsi="Arial Narrow" w:cs="Arial Narrow"/>
          <w:i/>
          <w:iCs/>
          <w:sz w:val="22"/>
          <w:szCs w:val="22"/>
        </w:rPr>
        <w:t xml:space="preserve">                        </w:t>
      </w:r>
      <w:r w:rsidRPr="0079364B">
        <w:rPr>
          <w:rFonts w:ascii="Arial Narrow" w:hAnsi="Arial Narrow" w:cs="Arial Narrow"/>
          <w:i/>
          <w:iCs/>
          <w:sz w:val="22"/>
          <w:szCs w:val="22"/>
        </w:rPr>
        <w:tab/>
      </w:r>
      <w:r w:rsidRPr="0079364B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771439" w:rsidRPr="0079364B" w:rsidSect="00FD5EB5">
      <w:pgSz w:w="12242" w:h="19278" w:code="508"/>
      <w:pgMar w:top="1077" w:right="1361" w:bottom="107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34B"/>
    <w:rsid w:val="00011EBF"/>
    <w:rsid w:val="000629C8"/>
    <w:rsid w:val="000C3A8C"/>
    <w:rsid w:val="000D2711"/>
    <w:rsid w:val="0012663C"/>
    <w:rsid w:val="00142928"/>
    <w:rsid w:val="0016134B"/>
    <w:rsid w:val="001841D5"/>
    <w:rsid w:val="00186548"/>
    <w:rsid w:val="001C78F4"/>
    <w:rsid w:val="0020697E"/>
    <w:rsid w:val="00207428"/>
    <w:rsid w:val="00226469"/>
    <w:rsid w:val="00333BA1"/>
    <w:rsid w:val="003C1776"/>
    <w:rsid w:val="00437171"/>
    <w:rsid w:val="004A5648"/>
    <w:rsid w:val="00503E05"/>
    <w:rsid w:val="005408CD"/>
    <w:rsid w:val="005A02E5"/>
    <w:rsid w:val="006806D7"/>
    <w:rsid w:val="006C37F8"/>
    <w:rsid w:val="006E62E5"/>
    <w:rsid w:val="00717348"/>
    <w:rsid w:val="00771439"/>
    <w:rsid w:val="0079364B"/>
    <w:rsid w:val="007D327E"/>
    <w:rsid w:val="007D40D3"/>
    <w:rsid w:val="00803772"/>
    <w:rsid w:val="008524C3"/>
    <w:rsid w:val="00865924"/>
    <w:rsid w:val="008C47DE"/>
    <w:rsid w:val="008C6CA0"/>
    <w:rsid w:val="00956D10"/>
    <w:rsid w:val="00960F2D"/>
    <w:rsid w:val="00981680"/>
    <w:rsid w:val="009C5D80"/>
    <w:rsid w:val="009F37EF"/>
    <w:rsid w:val="00A11C97"/>
    <w:rsid w:val="00A90DE6"/>
    <w:rsid w:val="00AC05B3"/>
    <w:rsid w:val="00AF2EEC"/>
    <w:rsid w:val="00B345B9"/>
    <w:rsid w:val="00B36001"/>
    <w:rsid w:val="00B817FD"/>
    <w:rsid w:val="00BC3386"/>
    <w:rsid w:val="00BD5741"/>
    <w:rsid w:val="00D05F5D"/>
    <w:rsid w:val="00D54417"/>
    <w:rsid w:val="00D72BF2"/>
    <w:rsid w:val="00DA6E25"/>
    <w:rsid w:val="00DD1C02"/>
    <w:rsid w:val="00E122D6"/>
    <w:rsid w:val="00E574B8"/>
    <w:rsid w:val="00EB4ABA"/>
    <w:rsid w:val="00EF62C3"/>
    <w:rsid w:val="00FB0A65"/>
    <w:rsid w:val="00FD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C7113"/>
  <w15:docId w15:val="{70D6F01C-857B-44B3-AB0C-79DBF526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64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Klinika za psihijatriju Vrapče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jasna.bolic</dc:creator>
  <cp:keywords/>
  <dc:description/>
  <cp:lastModifiedBy>Maja Jagić</cp:lastModifiedBy>
  <cp:revision>46</cp:revision>
  <cp:lastPrinted>2025-06-18T09:55:00Z</cp:lastPrinted>
  <dcterms:created xsi:type="dcterms:W3CDTF">2014-02-11T13:48:00Z</dcterms:created>
  <dcterms:modified xsi:type="dcterms:W3CDTF">2026-05-05T06:47:00Z</dcterms:modified>
</cp:coreProperties>
</file>